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1F771C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EEC627C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A4031E" w:rsidRPr="00A4031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ЛЕТНИЙ ПЕТЕРБУРГ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61C71774" w:rsidR="00131463" w:rsidRPr="00397C94" w:rsidRDefault="00567193" w:rsidP="00A066B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066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A066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A066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A066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544"/>
      </w:tblGrid>
      <w:tr w:rsidR="005B037B" w:rsidRPr="002E3F67" w14:paraId="526531B2" w14:textId="77777777" w:rsidTr="005B037B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564FE731" w14:textId="77777777" w:rsidR="005B037B" w:rsidRPr="002E3F67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5B037B" w:rsidRPr="00610BC8" w14:paraId="655AF620" w14:textId="77777777" w:rsidTr="005B037B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09F2FFAB" w14:textId="77777777" w:rsidR="005B037B" w:rsidRPr="00610BC8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F1F2F2"/>
          </w:tcPr>
          <w:p w14:paraId="4A46F267" w14:textId="77777777" w:rsidR="005B037B" w:rsidRPr="00610BC8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1F2F2"/>
          </w:tcPr>
          <w:p w14:paraId="1ECE2480" w14:textId="77777777" w:rsidR="005B037B" w:rsidRPr="00610BC8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</w:tr>
      <w:tr w:rsidR="005B037B" w:rsidRPr="00610BC8" w14:paraId="27A218B9" w14:textId="77777777" w:rsidTr="005B037B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75E7FE2B" w14:textId="77777777" w:rsidR="005B037B" w:rsidRPr="00610BC8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05, 12, 19, 26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600EB221" w14:textId="77777777" w:rsidR="005B037B" w:rsidRPr="00610BC8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ED4753B" w14:textId="77777777" w:rsidR="005B037B" w:rsidRPr="00610BC8" w:rsidRDefault="005B037B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</w:tr>
      <w:tr w:rsidR="007922A1" w:rsidRPr="00397C94" w14:paraId="0636CA68" w14:textId="77777777" w:rsidTr="005B037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7922A1" w:rsidRPr="00397C94" w:rsidRDefault="007922A1" w:rsidP="007922A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C601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1F00D27B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7D978269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3872EC28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онной программы.</w:t>
            </w:r>
          </w:p>
          <w:p w14:paraId="2BDA97AB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7BF94C7D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25F861A8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14:00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(Дворцовая площадь).</w:t>
            </w:r>
          </w:p>
          <w:p w14:paraId="44C72274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E8D4C1" w14:textId="26818D5D" w:rsidR="007922A1" w:rsidRPr="004948B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экскурсию.</w:t>
            </w:r>
          </w:p>
        </w:tc>
      </w:tr>
      <w:tr w:rsidR="005B037B" w:rsidRPr="00397C94" w14:paraId="77BBD0CE" w14:textId="77777777" w:rsidTr="005B037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5B037B" w:rsidRPr="00397C94" w:rsidRDefault="005B037B" w:rsidP="005B037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7537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521A568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6D36C3C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дополнительные экскурсии на выбор (за доп. плату):</w:t>
            </w:r>
          </w:p>
          <w:p w14:paraId="67EC1163" w14:textId="77777777" w:rsidR="005B037B" w:rsidRPr="00610BC8" w:rsidRDefault="005B037B" w:rsidP="005B037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Гатчину «Павел I – русский Гамлет» с посещением Гатчинского дворца;</w:t>
            </w:r>
          </w:p>
          <w:p w14:paraId="6663E9C4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Трассовая экскурсия –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220BE623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3D888FB4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Прогулка по парку.</w:t>
            </w:r>
          </w:p>
          <w:p w14:paraId="3AFDAEB4" w14:textId="77777777" w:rsidR="005B037B" w:rsidRPr="00610BC8" w:rsidRDefault="005B037B" w:rsidP="005B037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Выборг «Средневековый Выборг и парк </w:t>
            </w:r>
            <w:proofErr w:type="spellStart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3123FFB7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Выборг – самый «нерусский» город Ленинградской области, редчайший пример архитектуры Средневековой Европы. Посещение Выборгского замка (башня Св. Олафа закрыта на реконструкцию) – единственного в России средневекового замка, заложенного шведским бароном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Торгильсом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Кнутсоном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в 1293 году, и парка «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» – редкой красоты скального пейзажного парка XVIII–XIX веков выделяющегося рядом </w:t>
            </w: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уникальных, только ему присущих особенностей, среди ожерелья дворцово-парковых ансамблей Санкт-Петербурга и его окрестностей. Осмотр Бастиона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Панцерлакс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и библиотеки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p w14:paraId="4D15DE88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08:00 от гостиницы «Октябрьская». Возвращение в Санкт-Петербург ориентировочно в 22:30 к гостинице «Октябрьская».</w:t>
            </w:r>
          </w:p>
          <w:p w14:paraId="5B06D315" w14:textId="77777777" w:rsidR="005B037B" w:rsidRPr="00610BC8" w:rsidRDefault="005B037B" w:rsidP="005B037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«Жемчужина Карелии – </w:t>
            </w:r>
            <w:proofErr w:type="spellStart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FDCB801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Однодневная автобусная экскурсия в Карелию по маршруту: Санкт-Петербург – Приозерск (крепость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) – Лахденпохья (Лютеранская кирха) – Сортавала (остановка на обед) – водопады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– горный парк «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» – Сортавала – Санкт-Петербург.</w:t>
            </w:r>
          </w:p>
          <w:p w14:paraId="418BBD01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Достопримечательности: крепость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, лютеранская кирха, горный парк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, водопады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, город Сортавала, а также магазины от форелевого хозяйства и бальзамов Карелии.</w:t>
            </w:r>
          </w:p>
          <w:p w14:paraId="28DEA382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06:00 от Казанского собора. Возвращение в Санкт-Петербург ориентировочно в 23:00 к Казанскому собору.</w:t>
            </w:r>
          </w:p>
          <w:p w14:paraId="00338B65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возможно и в другой день недели):</w:t>
            </w:r>
          </w:p>
          <w:p w14:paraId="54775B03" w14:textId="77777777" w:rsidR="005B037B" w:rsidRPr="00610BC8" w:rsidRDefault="005B037B" w:rsidP="005B037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01EB5A36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3CF07C7E" w14:textId="77777777" w:rsidR="005B037B" w:rsidRPr="00610BC8" w:rsidRDefault="005B037B" w:rsidP="005B037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70E4D46D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475735E8" w14:textId="15B64499" w:rsidR="005B037B" w:rsidRPr="004948B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922A1" w:rsidRPr="00397C94" w14:paraId="5ABBD2AD" w14:textId="77777777" w:rsidTr="005B037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7922A1" w:rsidRPr="00397C94" w:rsidRDefault="007922A1" w:rsidP="007922A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DBD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0D5CF6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программы.</w:t>
            </w:r>
          </w:p>
          <w:p w14:paraId="18B3FFEB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«Небесные покровители».</w:t>
            </w:r>
          </w:p>
          <w:p w14:paraId="4C6D96D6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петербургским святым – небесным покровителям города. Город был основан в день Святой Троицы, посвящен святому апостолу Петру. Одним из первых небесных покровителей Северной столицы стал св. князь Александр Невский.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23407FFD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7C7AC421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</w:t>
            </w: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0CC3212D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Александро-Невскую лавру.</w:t>
            </w:r>
          </w:p>
          <w:p w14:paraId="34DC6023" w14:textId="77777777" w:rsidR="005B037B" w:rsidRPr="00610BC8" w:rsidRDefault="005B037B" w:rsidP="005B0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Это мужской монастырь, основанный в 1710 году по велению императора Петра I на предполагаемом месте Невской битвы, в конце XVIII столетия получил высший церковный статус Лавры. В 1724 году монастырь обрел свою реликвию – мощи святого благоверного князя Александра Невского. Они и сейчас хранятся в Троицком соборе лавры. Экскурсия включает в себя посещение территории монастыря, центрального Свято-Троицкого Собора и других храмов, монастырского кладбища. Православный гид расскажет Вам об истории и значении Лавры в жизни города и России, чтимых святых и чудотворных иконах, ее подвижниках и настоятелях, современном состоянии монастыря.</w:t>
            </w:r>
          </w:p>
          <w:p w14:paraId="0560FFAD" w14:textId="2928D41D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</w:t>
            </w:r>
            <w:r w:rsidR="00C26C96" w:rsidRPr="00C26C96">
              <w:rPr>
                <w:rFonts w:ascii="Times New Roman" w:eastAsia="Times New Roman" w:hAnsi="Times New Roman"/>
                <w:b/>
                <w:bCs/>
                <w:lang w:eastAsia="ru-RU"/>
              </w:rPr>
              <w:t>Александро-Невская Лавра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ориентировочно в 16:00.</w:t>
            </w:r>
          </w:p>
          <w:p w14:paraId="753D44F8" w14:textId="77777777" w:rsidR="005B037B" w:rsidRPr="00610BC8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0E90C997" w:rsidR="007922A1" w:rsidRPr="004948B8" w:rsidRDefault="00C26C96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Александро-Невской Лавры).</w:t>
            </w:r>
          </w:p>
        </w:tc>
      </w:tr>
      <w:tr w:rsidR="007922A1" w:rsidRPr="00397C94" w14:paraId="353B6611" w14:textId="77777777" w:rsidTr="005B037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430" w14:textId="725AE786" w:rsidR="007922A1" w:rsidRPr="00397C94" w:rsidRDefault="007922A1" w:rsidP="007922A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7A8D" w14:textId="15753600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9A6BA6C" w14:textId="7D0868EE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на Московском вокзале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доп. плату, самостоятельно).</w:t>
            </w:r>
          </w:p>
          <w:p w14:paraId="2B6A31BF" w14:textId="2B247018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976B59A" w14:textId="33B8E323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сказочную страну фо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нтанов и каскадов.</w:t>
            </w:r>
          </w:p>
          <w:p w14:paraId="06F3A0F3" w14:textId="15FB0F4F" w:rsidR="005B037B" w:rsidRPr="005B037B" w:rsidRDefault="005B037B" w:rsidP="005B0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778A145C" w14:textId="653E126C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276D5315" w14:textId="05E64FD3" w:rsidR="005B037B" w:rsidRPr="005B037B" w:rsidRDefault="005B037B" w:rsidP="005B0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3B56B81" w14:textId="2936B7E5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 по Финском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заливу на теплоходе «Метеор».</w:t>
            </w:r>
          </w:p>
          <w:p w14:paraId="4B6FE050" w14:textId="43C6280C" w:rsidR="005B037B" w:rsidRPr="005B037B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17:30 в центре города (причал «Спуск со львам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и», Адмиралтейская наб., д. 2).</w:t>
            </w:r>
          </w:p>
          <w:p w14:paraId="1AAB35CB" w14:textId="1DFD3209" w:rsidR="007922A1" w:rsidRPr="001F771C" w:rsidRDefault="005B037B" w:rsidP="005B03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037B">
              <w:rPr>
                <w:rFonts w:ascii="Times New Roman" w:eastAsia="Times New Roman" w:hAnsi="Times New Roman"/>
                <w:b/>
                <w:bCs/>
                <w:lang w:eastAsia="ru-RU"/>
              </w:rPr>
              <w:t>Транспорт: автобус на загородную экскурсию (трансфер до Петергофа).</w:t>
            </w:r>
          </w:p>
        </w:tc>
      </w:tr>
    </w:tbl>
    <w:p w14:paraId="150C0699" w14:textId="77777777" w:rsidR="00A066B5" w:rsidRPr="00573B30" w:rsidRDefault="00A066B5" w:rsidP="00397C94">
      <w:pPr>
        <w:pStyle w:val="af"/>
        <w:tabs>
          <w:tab w:val="left" w:pos="426"/>
        </w:tabs>
        <w:ind w:left="-426"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3145A454" w14:textId="13FAFD05" w:rsidR="007B4EA1" w:rsidRDefault="00397C94" w:rsidP="001F771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993"/>
      </w:tblGrid>
      <w:tr w:rsidR="005B037B" w:rsidRPr="00610BC8" w14:paraId="200DF388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CE6F" w14:textId="77777777" w:rsidR="005B037B" w:rsidRPr="00610BC8" w:rsidRDefault="005B037B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510A" w14:textId="77777777" w:rsidR="005B037B" w:rsidRPr="00610BC8" w:rsidRDefault="005B037B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C8DE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D7E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5B037B" w:rsidRPr="00610BC8" w14:paraId="5570B0F1" w14:textId="77777777" w:rsidTr="005B037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6A31" w14:textId="77777777" w:rsidR="005B037B" w:rsidRPr="00610BC8" w:rsidRDefault="005B037B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C613" w14:textId="77777777" w:rsidR="005B037B" w:rsidRPr="00610BC8" w:rsidRDefault="005B037B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8C70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6DBF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EFAF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E85D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ED1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7942" w14:textId="77777777" w:rsidR="005B037B" w:rsidRPr="00610BC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5B037B" w:rsidRPr="00610BC8" w14:paraId="68E32C9C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0D4" w14:textId="77777777" w:rsid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«365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дней» **, ул. Боровая, д. 104Б.</w:t>
            </w:r>
          </w:p>
          <w:p w14:paraId="5963E8B4" w14:textId="77777777" w:rsidR="005B037B" w:rsidRPr="00EE2E68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5B037B" w:rsidRPr="00610BC8" w14:paraId="66C0E52E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5A19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73D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8AE0" w14:textId="7C54A88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5458" w14:textId="0615AE3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AD0" w14:textId="10CBB03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2C0D" w14:textId="0FCA762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A413" w14:textId="3E36966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2CF7" w14:textId="26F7F70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5B037B" w:rsidRPr="00610BC8" w14:paraId="1A520EA8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13AB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478F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1AE2" w14:textId="46F4F1F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1316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1BAA" w14:textId="612C630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3F72" w14:textId="696B763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C776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BE8" w14:textId="63F2595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5B037B" w:rsidRPr="00610BC8" w14:paraId="2290136E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01AC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F7A1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4A6" w14:textId="7293A4F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4A5A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36E4" w14:textId="1A99707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744A" w14:textId="500FCFA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BD8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79D1" w14:textId="67A568F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5B037B" w:rsidRPr="00610BC8" w14:paraId="57DB3BD1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27E6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5A39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3B57" w14:textId="7772DDB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2B2F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74DA" w14:textId="5E8D8EB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CAAE" w14:textId="07D5ECF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35E0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2D9" w14:textId="1AE1EAB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5B037B" w:rsidRPr="00610BC8" w14:paraId="5C42ACA0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AABA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754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DF7A" w14:textId="6614A19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1C9E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B64F" w14:textId="590EA19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788" w14:textId="1066DD0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4649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3C1B" w14:textId="37E1AA1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5B037B" w:rsidRPr="00610BC8" w14:paraId="0EAB61CA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67A5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F88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6643" w14:textId="4E48DA9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C393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B0D3" w14:textId="47DAFE3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100" w14:textId="454B836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861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0BD" w14:textId="66460A8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5B037B" w:rsidRPr="00610BC8" w14:paraId="21F722A9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2EAA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1702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8D1B" w14:textId="3FBCDFF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156F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07E3" w14:textId="21A5302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4AAA" w14:textId="620B2A9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FBE7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A3D5" w14:textId="36C4E6F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5B037B" w:rsidRPr="00610BC8" w14:paraId="19E52F8F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FA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1EC1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A0B7" w14:textId="5CE4812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4B6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A7DA" w14:textId="20087F6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8F3" w14:textId="59B5373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ABB3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1BE" w14:textId="3522900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5B037B" w:rsidRPr="00610BC8" w14:paraId="24A5E1E3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C68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«КИЕВСКАЯ» ***, ул. Курская, д. 40 / ул. Днепропетровская, д. 49.</w:t>
            </w:r>
          </w:p>
        </w:tc>
      </w:tr>
      <w:tr w:rsidR="005B037B" w:rsidRPr="00610BC8" w14:paraId="1E16309D" w14:textId="77777777" w:rsidTr="005B037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78C79" w14:textId="77777777" w:rsid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0A34AA9E" w14:textId="77777777" w:rsid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21822CC4" w14:textId="77777777" w:rsidR="005B037B" w:rsidRPr="00EE2E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2BFA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FE850" w14:textId="006BA36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4BE" w14:textId="13DBA9D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449" w14:textId="56974DD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E07" w14:textId="4F2DB26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8482" w14:textId="6BF70A6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3A1" w14:textId="7810436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5B037B" w:rsidRPr="00610BC8" w14:paraId="37796BAD" w14:textId="77777777" w:rsidTr="005B037B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CACE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D86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16B9B" w14:textId="4408100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F8E" w14:textId="3F5EE15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D0B0" w14:textId="58B5CD7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8F5" w14:textId="3C4A4BF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19D" w14:textId="020500C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903" w14:textId="3216C2D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408C3CA1" w14:textId="77777777" w:rsidTr="005B037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49F8B" w14:textId="77777777" w:rsid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.05-23.05</w:t>
            </w:r>
          </w:p>
          <w:p w14:paraId="40096D37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A90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4476A" w14:textId="0AFD8B4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16150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721" w14:textId="70A295E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A9E" w14:textId="4C5B0D6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9C4" w14:textId="68DB629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127" w14:textId="449BB37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CB0" w14:textId="3AAD825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5B037B" w:rsidRPr="00610BC8" w14:paraId="3666E245" w14:textId="77777777" w:rsidTr="005B037B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CD85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9C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DFE54" w14:textId="5E9B4B5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CEC8" w14:textId="551624D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A8A6" w14:textId="3F43205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18D" w14:textId="5615502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6F60" w14:textId="5087759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9FE" w14:textId="6A577B5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68D59CDC" w14:textId="77777777" w:rsidTr="005B037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3A9C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440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B3DE0" w14:textId="5828E08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9915" w14:textId="5221A8E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AB40" w14:textId="34A3C5D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A06" w14:textId="799D6C6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5B9" w14:textId="05E450C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89A1" w14:textId="7F97B17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5B037B" w:rsidRPr="00610BC8" w14:paraId="44BF3601" w14:textId="77777777" w:rsidTr="005B037B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86AD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420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F7AF9" w14:textId="1BB9BAA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17840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508A" w14:textId="6219B15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8CCF" w14:textId="02CCAAE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066" w14:textId="7C16A18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12AC" w14:textId="4DF27B5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D41" w14:textId="64A08C1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05348980" w14:textId="77777777" w:rsidTr="005B037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9176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588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5D64A" w14:textId="58E8756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15770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B025" w14:textId="3C4EE84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5E6C" w14:textId="43B42AB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D0D" w14:textId="7A71FFF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111" w14:textId="5F147F1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EBF" w14:textId="12884EF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5B037B" w:rsidRPr="00610BC8" w14:paraId="219D83D9" w14:textId="77777777" w:rsidTr="005B037B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BAB40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61D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6E937" w14:textId="51B817C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14840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C54A" w14:textId="24788B5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6759" w14:textId="7D48220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568" w14:textId="039A2A3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29D" w14:textId="5EF8A01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4D7" w14:textId="3C8E860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710323A6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EA35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7B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2040CCF2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037B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5B037B" w:rsidRPr="00610BC8" w14:paraId="04CE2C98" w14:textId="77777777" w:rsidTr="005B0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8F0" w14:textId="77777777" w:rsidR="005B037B" w:rsidRPr="00EE2E68" w:rsidRDefault="005B037B" w:rsidP="00A523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CBD" w14:textId="77777777" w:rsidR="005B037B" w:rsidRPr="00EE2E68" w:rsidRDefault="005B037B" w:rsidP="00A5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986C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1584D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F7C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5E6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C77D4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09A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7B" w:rsidRPr="00610BC8" w14:paraId="0B5EBE13" w14:textId="77777777" w:rsidTr="005B037B">
        <w:trPr>
          <w:trHeight w:val="3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82FB" w14:textId="77777777" w:rsidR="005B037B" w:rsidRPr="005B037B" w:rsidRDefault="005B037B" w:rsidP="00A5237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D5AC721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5B03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3 основных места и 4-ый на доп. месте</w:t>
            </w:r>
            <w:r w:rsidRPr="005B037B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14:paraId="6E95FED9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B03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5B037B" w:rsidRPr="00610BC8" w14:paraId="479A8F6B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A077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624ECC98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DB7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59D" w14:textId="27DAAB3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D0042" w14:textId="7F77C22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737" w14:textId="2A848C7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0C2" w14:textId="3CA446B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11BE8" w14:textId="3B1103E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D6B" w14:textId="5BDFCAC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5B037B" w:rsidRPr="00610BC8" w14:paraId="5D265F12" w14:textId="77777777" w:rsidTr="005B037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4EE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95C2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2BCD0F44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ABB" w14:textId="5ABF1BE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E8FA1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B87" w14:textId="0178046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844A" w14:textId="496CE0A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FFA99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932" w14:textId="5A6A111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3927069C" w14:textId="77777777" w:rsidTr="005B037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050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70AF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853" w14:textId="4E6E1D4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E53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549" w14:textId="0BC45EE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EA9" w14:textId="45541C4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BA0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80F" w14:textId="6AF4851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5B037B" w:rsidRPr="00610BC8" w14:paraId="78F7DE77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5C60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903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5071" w14:textId="2C54DCF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DD64" w14:textId="1858127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CBE" w14:textId="071A296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D55" w14:textId="2C2616D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6438" w14:textId="056599F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6FA" w14:textId="69C8409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5B037B" w:rsidRPr="00610BC8" w14:paraId="697CA466" w14:textId="77777777" w:rsidTr="005B037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E7FED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9B50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22391B5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2D4" w14:textId="10344C6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87A9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4485" w14:textId="12B75C3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256" w14:textId="2F5ADE6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BB5ED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FEA" w14:textId="71176F3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0FD45B32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893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A25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606" w14:textId="612A67E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65AB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2184" w14:textId="7AD2025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156" w14:textId="48B694F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C7CC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8DC" w14:textId="4DD28B7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08D15A98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446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5B037B" w:rsidRPr="00610BC8" w14:paraId="5D019A5C" w14:textId="77777777" w:rsidTr="005B0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21AE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5B51ED58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710B40B4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6-08.06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57BE1D45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EDA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26B" w14:textId="60BB498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318D0" w14:textId="21C8623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CA84" w14:textId="09F3B04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376" w14:textId="6062475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CB09C" w14:textId="5BC0FC3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3A19" w14:textId="263D08F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5B037B" w:rsidRPr="00610BC8" w14:paraId="391BB51F" w14:textId="77777777" w:rsidTr="005B0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ADFD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25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567" w14:textId="54DD3AD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E0D2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BF2A" w14:textId="11685F9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3C" w14:textId="5DD6444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C9EA1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B6B" w14:textId="01363B6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5B037B" w:rsidRPr="00610BC8" w14:paraId="1FD88AD5" w14:textId="77777777" w:rsidTr="005B0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A83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524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22B" w14:textId="1FA8CAC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3382A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41A" w14:textId="0450FC8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0946" w14:textId="2F6B8F1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5979F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CC1" w14:textId="41D548F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5B037B" w:rsidRPr="00610BC8" w14:paraId="50C32F5B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C473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5D0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294" w14:textId="37E9941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21AF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2013" w14:textId="27A2274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927" w14:textId="31AC377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2540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D80D" w14:textId="3B13B23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5B037B" w:rsidRPr="00610BC8" w14:paraId="14E1692F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9E95" w14:textId="77777777" w:rsidR="005B037B" w:rsidRPr="005B037B" w:rsidRDefault="005B037B" w:rsidP="00A5237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«СТАНЦИЯ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проспект, д. 1. / «СТАНЦИЯ М19» ***, ул. Марата, д. 19.</w:t>
            </w:r>
          </w:p>
          <w:p w14:paraId="785CA2E0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5B037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5B03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5B037B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B037B" w:rsidRPr="00610BC8" w14:paraId="78BB4A97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E2A7" w14:textId="77777777" w:rsid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05DFEB73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58E4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2EC" w14:textId="4049652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B762" w14:textId="698CE28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7AA" w14:textId="4E82CAF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F2A" w14:textId="79C1F0C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FE5" w14:textId="4123C40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2D1" w14:textId="768E7BF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5B037B" w:rsidRPr="00610BC8" w14:paraId="0090018C" w14:textId="77777777" w:rsidTr="005B037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8DEC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755F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0CD" w14:textId="191906C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6F04C" w14:textId="6420177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374" w14:textId="1E7E460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353" w14:textId="771EAA7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8DB1B" w14:textId="73DE486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07D" w14:textId="00FF2BA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5B037B" w:rsidRPr="00610BC8" w14:paraId="6EACA166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0BF0" w14:textId="77777777" w:rsid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770EB2E1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C0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22B" w14:textId="7241589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8B2E3" w14:textId="77532D7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8D6" w14:textId="4DE4E51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053" w14:textId="4337770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6E09" w14:textId="0B8C6CD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FF5" w14:textId="11CD345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5B037B" w:rsidRPr="00610BC8" w14:paraId="19EA1912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95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6F0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3F1" w14:textId="117409A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FE45B" w14:textId="55298E0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4C8C" w14:textId="5E184E7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0BB" w14:textId="04289FC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E1CD" w14:textId="1689523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454" w14:textId="7BE4E27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5B037B" w:rsidRPr="00610BC8" w14:paraId="569577F3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0995C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5C0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CBC" w14:textId="4C6EEA2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1A4CC" w14:textId="5DDAB60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167" w14:textId="1AD2039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0D1" w14:textId="77720BA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A4A45" w14:textId="69B51DD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F276" w14:textId="6CCB0F6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5B037B" w:rsidRPr="00610BC8" w14:paraId="40E6A80A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260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25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CF54" w14:textId="39F234C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8AB72" w14:textId="4E605FC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DC3" w14:textId="7A426D7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AA83" w14:textId="0C0D032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5A59" w14:textId="0C82F4E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4B6" w14:textId="0D08E3B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5B037B" w:rsidRPr="00610BC8" w14:paraId="19DBDD4C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94D17" w14:textId="77777777" w:rsid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249F53CF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7C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338D" w14:textId="20EE281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90E6" w14:textId="3E494CE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7E1" w14:textId="32E25F1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61CA" w14:textId="5AF4C66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E4E0F" w14:textId="2209BAA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80D2" w14:textId="2FFBAA0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5B037B" w:rsidRPr="00610BC8" w14:paraId="2E9CD9D4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5A65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77F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C75" w14:textId="53D00AF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37C9E" w14:textId="17C0174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A9E" w14:textId="6349886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48E" w14:textId="37FE70C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31E86" w14:textId="3BA23F7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CF2" w14:textId="4149444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5B037B" w:rsidRPr="00610BC8" w14:paraId="66046C4C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72A8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площадь Александра Невского, д. 2.</w:t>
            </w:r>
          </w:p>
        </w:tc>
      </w:tr>
      <w:tr w:rsidR="005B037B" w:rsidRPr="00610BC8" w14:paraId="3A84AF63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492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93A3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B95" w14:textId="486F772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ADC41" w14:textId="16DA5B4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51B4" w14:textId="70E3675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0AF" w14:textId="4E7A56C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1BF8E" w14:textId="704B73F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63B" w14:textId="7CFEB87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5B037B" w:rsidRPr="00610BC8" w14:paraId="6D7DFDC3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D86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0A2FB805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3CFB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469E" w14:textId="2DC97DB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D08A5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57C" w14:textId="5290635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431" w14:textId="200BF61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A63D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5538" w14:textId="5304ED3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5B037B" w:rsidRPr="00610BC8" w14:paraId="505AC067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196E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408A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D516" w14:textId="4D07A8C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6A6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6FC" w14:textId="3BA069B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2BA" w14:textId="21721C2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9F7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DE3" w14:textId="00AF052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5B037B" w:rsidRPr="00610BC8" w14:paraId="40E11BFE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21AF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«ОКТЯБРЬСКАЯ» ****, Лиговский пр., д. 10. /</w:t>
            </w:r>
          </w:p>
          <w:p w14:paraId="01DD107E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bookmarkStart w:id="12" w:name="_Hlk150786146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bookmarkEnd w:id="12"/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 ****, Лиговский пр., д. 41/83.</w:t>
            </w:r>
          </w:p>
          <w:p w14:paraId="18CE640E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5B037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5B037B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B037B" w:rsidRPr="00610BC8" w14:paraId="159895ED" w14:textId="77777777" w:rsidTr="005B0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BC4E1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3" w:name="_Hlk79752414"/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AAE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3E7B" w14:textId="07FC931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B100" w14:textId="1F75741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2F4F" w14:textId="673D015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92B" w14:textId="0979CB5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454" w14:textId="3CD6839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5CB7" w14:textId="04D5ADF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5B037B" w:rsidRPr="00610BC8" w14:paraId="762C5E88" w14:textId="77777777" w:rsidTr="005B037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567A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4B1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A5A" w14:textId="24130E8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E08CC" w14:textId="4DC359E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560" w14:textId="43AF98C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7B7" w14:textId="219831C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91A46" w14:textId="0E662D8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49E" w14:textId="42F8E9D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5B037B" w:rsidRPr="00610BC8" w14:paraId="6CDC4F76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F25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6C1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474" w14:textId="37DB1A0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2E84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8D7" w14:textId="2038833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69B" w14:textId="49070DB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24BC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D7A" w14:textId="1E69577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09522EBF" w14:textId="77777777" w:rsidTr="005B037B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62AB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13931D41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09.06-06.07 </w:t>
            </w: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0DD60602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2176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88D" w14:textId="194393F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E64B" w14:textId="41FAFEE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8026" w14:textId="3198F82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E6D" w14:textId="321469F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D0E" w14:textId="2E2C2DD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3111" w14:textId="077DC3B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5B037B" w:rsidRPr="00610BC8" w14:paraId="1C73C355" w14:textId="77777777" w:rsidTr="005B037B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197F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FB3F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7F1F" w14:textId="4861501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69D02" w14:textId="223C33A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9E9" w14:textId="4DB5D41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4BA" w14:textId="3487468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6864" w14:textId="5C2AF2D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6B3" w14:textId="4DC2AA3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5B037B" w:rsidRPr="00610BC8" w14:paraId="2021B3B0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290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803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953" w14:textId="1DCCE06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AB66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55F" w14:textId="1AA6DD5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1E51" w14:textId="6EA8D86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632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B8E" w14:textId="3D4754B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2DEB13CF" w14:textId="77777777" w:rsidTr="005B037B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3D41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72F5CA0A" w14:textId="77777777" w:rsidR="005B037B" w:rsidRPr="00DB3668" w:rsidRDefault="005B037B" w:rsidP="005B037B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342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E1C" w14:textId="111EE2E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7790" w14:textId="532E494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C6A" w14:textId="0F3683A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4D3" w14:textId="00EC32D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616" w14:textId="0BB41DD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EE5" w14:textId="5D85737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5B037B" w:rsidRPr="00610BC8" w14:paraId="4790842C" w14:textId="77777777" w:rsidTr="005B037B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C404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2C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1AE" w14:textId="2B37DE1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7453" w14:textId="1E46ECE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BE7" w14:textId="1B39D00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5CB" w14:textId="4408BCA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3B0E" w14:textId="539D73F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54E" w14:textId="6E641E8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5B037B" w:rsidRPr="00610BC8" w14:paraId="1041EBE7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6BA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FC6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3D3B" w14:textId="769100D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327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D63" w14:textId="54BAAB8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04D" w14:textId="36C13FB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4B94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9B0" w14:textId="77BB91D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7B7F2D09" w14:textId="77777777" w:rsidTr="005B037B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C1C7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65C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3CF" w14:textId="4AAC42E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49D" w14:textId="740E561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1C3" w14:textId="36FF54D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0CE" w14:textId="7653D1B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5F1" w14:textId="3372C3D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6DA" w14:textId="727D0A84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5B037B" w:rsidRPr="00610BC8" w14:paraId="33484AD5" w14:textId="77777777" w:rsidTr="005B037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BC49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CD7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24D" w14:textId="7B0CD6C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1E4F" w14:textId="34E6E52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5E1" w14:textId="0CB9794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6EB" w14:textId="3B65C03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CAB7" w14:textId="6BA55FF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40C" w14:textId="6EAFC9F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5B037B" w:rsidRPr="00610BC8" w14:paraId="1C59223B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B90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983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D80" w14:textId="65D7073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B87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6B1" w14:textId="7DA778D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677" w14:textId="15BA56C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759E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5B0" w14:textId="0F6C04B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168BA085" w14:textId="77777777" w:rsidTr="005B037B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2FD7D" w14:textId="77777777" w:rsidR="005B037B" w:rsidRPr="00DB366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65E6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8F4" w14:textId="1D1D111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7EA9" w14:textId="51C2D6C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0F3" w14:textId="7B3086C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605" w14:textId="0569F00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E5AA" w14:textId="5924200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A60" w14:textId="2A4C078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5B037B" w:rsidRPr="00610BC8" w14:paraId="675DF39F" w14:textId="77777777" w:rsidTr="005B037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846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39E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AB77" w14:textId="098461B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39979" w14:textId="6782F95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74FF" w14:textId="0A5D798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43C4" w14:textId="48437E8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63AF" w14:textId="0D1ECB86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143B" w14:textId="5358A87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5B037B" w:rsidRPr="00610BC8" w14:paraId="76DFECC3" w14:textId="77777777" w:rsidTr="005B03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2F3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B53E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D181" w14:textId="2B356CA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34BB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EF1" w14:textId="0A0CAAA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88E" w14:textId="4851D07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3BB" w14:textId="7777777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A619" w14:textId="4290911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37B" w:rsidRPr="00610BC8" w14:paraId="78A55BA4" w14:textId="77777777" w:rsidTr="005B037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53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4" w:name="_Hlk110867462"/>
            <w:bookmarkEnd w:id="13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5B03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5B037B" w:rsidRPr="00610BC8" w14:paraId="425D3814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E06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684D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002" w14:textId="3DBC68C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4FF" w14:textId="0D00658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D10" w14:textId="0B276A7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204" w14:textId="1F2284D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E02C" w14:textId="3D130BE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768" w14:textId="27B88FE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5B037B" w:rsidRPr="00610BC8" w14:paraId="710D1259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330E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1D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B3B" w14:textId="46B3966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E79" w14:textId="41A8EF8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234" w14:textId="5FEF1BD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49D" w14:textId="5ADE7FE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7EB" w14:textId="767E073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A4A5" w14:textId="724415E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5B037B" w:rsidRPr="00610BC8" w14:paraId="3538D11B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A51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42D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A884" w14:textId="1B6F46CE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572" w14:textId="5E7959A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E9EC" w14:textId="44DECE3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E99" w14:textId="546278B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F8CE" w14:textId="46FC4EA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F2C" w14:textId="3423702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5B037B" w:rsidRPr="005B037B" w14:paraId="1DFEF2AB" w14:textId="77777777" w:rsidTr="005B037B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D80A" w14:textId="77777777" w:rsidR="005B037B" w:rsidRPr="005B037B" w:rsidRDefault="005B037B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bookmarkStart w:id="15" w:name="_Hlk159344099"/>
            <w:bookmarkStart w:id="16" w:name="_Hlk159333699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«COSMOS SAINT-PETERSBURG NEVSKY»</w:t>
            </w:r>
            <w:bookmarkEnd w:id="15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End w:id="16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****, </w:t>
            </w:r>
            <w:proofErr w:type="spellStart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5B03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4.</w:t>
            </w:r>
          </w:p>
        </w:tc>
      </w:tr>
      <w:tr w:rsidR="005B037B" w:rsidRPr="00610BC8" w14:paraId="5E81FC10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756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7DAD9770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0797A4CB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Pr="00610BC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5F99B205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573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7" w:name="_Hlk159330142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B60" w14:textId="7960472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077" w14:textId="77AF8E2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953" w14:textId="20121E7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E5A" w14:textId="0A0C422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649" w14:textId="01599AF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F314" w14:textId="7D1FFC7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5B037B" w:rsidRPr="00610BC8" w14:paraId="5A09DAF5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BB0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648BBBAA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Pr="00610BC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298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941" w14:textId="6EF40220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CC02" w14:textId="54341A97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097" w14:textId="34D6DF1F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3C9C" w14:textId="096A337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F8A6" w14:textId="3F06727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930" w14:textId="458CCAC2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5B037B" w:rsidRPr="00610BC8" w14:paraId="7FD88C91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BEA6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161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D698" w14:textId="76C8B6EB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3E8B" w14:textId="6118EAE3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C3F" w14:textId="2A3C214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E1A" w14:textId="2BF6D06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6E4" w14:textId="32A4048C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4CD" w14:textId="4EFB8B59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5B037B" w:rsidRPr="00610BC8" w14:paraId="510545D6" w14:textId="77777777" w:rsidTr="005B037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8C" w14:textId="77777777" w:rsidR="005B037B" w:rsidRPr="00610BC8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DBE6" w14:textId="77777777" w:rsidR="005B037B" w:rsidRPr="00610BC8" w:rsidRDefault="005B037B" w:rsidP="005B0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F0CF" w14:textId="47683F0A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80B" w14:textId="1B23C5E5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33B" w14:textId="2BDD4A51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8FA" w14:textId="2B73CF6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A6A" w14:textId="3B20E608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D744" w14:textId="529DA65D" w:rsidR="005B037B" w:rsidRPr="005B037B" w:rsidRDefault="005B037B" w:rsidP="005B0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37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1"/>
    <w:bookmarkEnd w:id="14"/>
    <w:p w14:paraId="35B18BFE" w14:textId="53FDB807" w:rsidR="005B037B" w:rsidRPr="005B037B" w:rsidRDefault="005B037B" w:rsidP="005B037B">
      <w:pPr>
        <w:spacing w:after="0"/>
        <w:ind w:left="-567"/>
        <w:rPr>
          <w:rFonts w:ascii="Times New Roman" w:hAnsi="Times New Roman"/>
        </w:rPr>
      </w:pPr>
      <w:r w:rsidRPr="005B037B">
        <w:rPr>
          <w:rFonts w:ascii="Times New Roman" w:hAnsi="Times New Roman"/>
          <w:b/>
        </w:rPr>
        <w:t>Стоимость экскурсионного тура без размещения на 1 чел.:</w:t>
      </w:r>
      <w:r>
        <w:rPr>
          <w:rFonts w:ascii="Times New Roman" w:hAnsi="Times New Roman"/>
        </w:rPr>
        <w:t xml:space="preserve"> 9210 руб.</w:t>
      </w:r>
    </w:p>
    <w:p w14:paraId="5C1E28DE" w14:textId="022A63D2" w:rsidR="002F4904" w:rsidRDefault="005B037B" w:rsidP="005B037B">
      <w:pPr>
        <w:spacing w:after="0"/>
        <w:ind w:left="-567"/>
        <w:rPr>
          <w:rFonts w:ascii="Times New Roman" w:hAnsi="Times New Roman"/>
        </w:rPr>
      </w:pPr>
      <w:r w:rsidRPr="005B037B">
        <w:rPr>
          <w:rFonts w:ascii="Times New Roman" w:hAnsi="Times New Roman"/>
        </w:rPr>
        <w:t>Скидка для</w:t>
      </w:r>
      <w:r>
        <w:rPr>
          <w:rFonts w:ascii="Times New Roman" w:hAnsi="Times New Roman"/>
        </w:rPr>
        <w:t xml:space="preserve"> школьника до 1</w:t>
      </w:r>
      <w:r w:rsidR="00C26C9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лет – 900 руб., </w:t>
      </w:r>
      <w:r w:rsidRPr="005B037B">
        <w:rPr>
          <w:rFonts w:ascii="Times New Roman" w:hAnsi="Times New Roman"/>
        </w:rPr>
        <w:t>с 1</w:t>
      </w:r>
      <w:r w:rsidR="00C26C96">
        <w:rPr>
          <w:rFonts w:ascii="Times New Roman" w:hAnsi="Times New Roman"/>
        </w:rPr>
        <w:t>2</w:t>
      </w:r>
      <w:r w:rsidRPr="005B037B">
        <w:rPr>
          <w:rFonts w:ascii="Times New Roman" w:hAnsi="Times New Roman"/>
        </w:rPr>
        <w:t xml:space="preserve"> лет – </w:t>
      </w:r>
      <w:r w:rsidR="00C26C96">
        <w:rPr>
          <w:rFonts w:ascii="Times New Roman" w:hAnsi="Times New Roman"/>
        </w:rPr>
        <w:t>500</w:t>
      </w:r>
      <w:bookmarkStart w:id="18" w:name="_GoBack"/>
      <w:bookmarkEnd w:id="18"/>
      <w:r w:rsidRPr="005B037B">
        <w:rPr>
          <w:rFonts w:ascii="Times New Roman" w:hAnsi="Times New Roman"/>
        </w:rPr>
        <w:t xml:space="preserve"> руб.</w:t>
      </w:r>
      <w:bookmarkEnd w:id="0"/>
    </w:p>
    <w:p w14:paraId="2AEDBD95" w14:textId="7D8EC20F" w:rsidR="005B037B" w:rsidRDefault="005B037B" w:rsidP="005B037B">
      <w:pPr>
        <w:spacing w:after="0"/>
        <w:ind w:left="-567"/>
        <w:rPr>
          <w:rFonts w:ascii="Times New Roman" w:hAnsi="Times New Roman"/>
        </w:rPr>
      </w:pPr>
    </w:p>
    <w:p w14:paraId="6BFB062C" w14:textId="77777777" w:rsidR="005B037B" w:rsidRPr="00397C94" w:rsidRDefault="005B037B" w:rsidP="005B03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828A5BF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6A6B4941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(кроме гостиницы «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30E63DA6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BD7C686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услуги гида по программе;</w:t>
      </w:r>
    </w:p>
    <w:p w14:paraId="6FE7C583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299133B1" w14:textId="77777777" w:rsidR="005B037B" w:rsidRPr="00DB35CE" w:rsidRDefault="005B037B" w:rsidP="005B0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278E5F1" w14:textId="77777777" w:rsidR="005B037B" w:rsidRPr="00397C94" w:rsidRDefault="005B037B" w:rsidP="005B03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331A23D2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CDCFDE4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1504DC10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767B092E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загородная автобусная экскурсия в Гатчину «Павел I – русский Гамлет» с посещением Гатчинского дворца – 2600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2200 руб./школ. (бронируется и оплачивается при покупке тура);</w:t>
      </w:r>
    </w:p>
    <w:p w14:paraId="691C32D4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в Выборг «Средневековый Выборг и парк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Монрепо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– 3200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3000 руб./школ. (бронируется и оплачивается при покупке тура);</w:t>
      </w:r>
    </w:p>
    <w:p w14:paraId="79D6D870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«Жемчужина Карелии –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– 2600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2300 руб./школ. 5–11 лет (бронируется и оплачивается при покупке тура) + по желанию: входной билет в горный парк «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обед – от 550 руб./чел. (комплексное меню), входной билет на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экотропу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«Аллея сказок», развлечения на территории парка «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(оплата на месте);</w:t>
      </w:r>
    </w:p>
    <w:p w14:paraId="423A3055" w14:textId="30D42ACB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C26C96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4D5CF93B" w14:textId="1D6FA65A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C26C96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C26C96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02D229CC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800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(кроме граждан республики Беларусь);</w:t>
      </w:r>
    </w:p>
    <w:p w14:paraId="539A3706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5E3DB8B2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0E37B81" w14:textId="77777777" w:rsidR="005B037B" w:rsidRPr="00610BC8" w:rsidRDefault="005B037B" w:rsidP="005B0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BA7D" w14:textId="77777777" w:rsidR="005B037B" w:rsidRDefault="005B037B" w:rsidP="005B037B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Комментарии к туру:</w:t>
      </w:r>
    </w:p>
    <w:p w14:paraId="20D010D9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9232617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4792CF8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7BED167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2E7435CF" w14:textId="77777777" w:rsidR="005B037B" w:rsidRPr="00610BC8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68B7BDD8" w14:textId="172E2D53" w:rsidR="005B037B" w:rsidRPr="005B037B" w:rsidRDefault="005B037B" w:rsidP="005B037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10BC8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Best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Plus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Center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Hotel</w:t>
      </w:r>
      <w:proofErr w:type="spellEnd"/>
      <w:r w:rsidRPr="00610BC8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Nevsky</w:t>
      </w:r>
      <w:proofErr w:type="spellEnd"/>
      <w:r w:rsidRPr="00610BC8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5B037B" w:rsidRPr="005B037B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2CBC" w14:textId="77777777" w:rsidR="00091194" w:rsidRDefault="00091194" w:rsidP="00CD1C11">
      <w:pPr>
        <w:spacing w:after="0" w:line="240" w:lineRule="auto"/>
      </w:pPr>
      <w:r>
        <w:separator/>
      </w:r>
    </w:p>
  </w:endnote>
  <w:endnote w:type="continuationSeparator" w:id="0">
    <w:p w14:paraId="1446C24D" w14:textId="77777777" w:rsidR="00091194" w:rsidRDefault="0009119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A90C" w14:textId="77777777" w:rsidR="00091194" w:rsidRDefault="00091194" w:rsidP="00CD1C11">
      <w:pPr>
        <w:spacing w:after="0" w:line="240" w:lineRule="auto"/>
      </w:pPr>
      <w:r>
        <w:separator/>
      </w:r>
    </w:p>
  </w:footnote>
  <w:footnote w:type="continuationSeparator" w:id="0">
    <w:p w14:paraId="5D715D4A" w14:textId="77777777" w:rsidR="00091194" w:rsidRDefault="0009119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812EB"/>
    <w:multiLevelType w:val="hybridMultilevel"/>
    <w:tmpl w:val="E5A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3FE4C80"/>
    <w:multiLevelType w:val="hybridMultilevel"/>
    <w:tmpl w:val="8FE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15C82"/>
    <w:multiLevelType w:val="hybridMultilevel"/>
    <w:tmpl w:val="56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6"/>
  </w:num>
  <w:num w:numId="24">
    <w:abstractNumId w:val="13"/>
  </w:num>
  <w:num w:numId="25">
    <w:abstractNumId w:val="18"/>
  </w:num>
  <w:num w:numId="26">
    <w:abstractNumId w:val="19"/>
  </w:num>
  <w:num w:numId="27">
    <w:abstractNumId w:val="27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194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5478"/>
    <w:rsid w:val="00155892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862"/>
    <w:rsid w:val="001E6FF5"/>
    <w:rsid w:val="001F45B3"/>
    <w:rsid w:val="001F771C"/>
    <w:rsid w:val="001F792D"/>
    <w:rsid w:val="001F7EC9"/>
    <w:rsid w:val="00200D22"/>
    <w:rsid w:val="00201C0D"/>
    <w:rsid w:val="00206011"/>
    <w:rsid w:val="002228F8"/>
    <w:rsid w:val="00237C05"/>
    <w:rsid w:val="002449F5"/>
    <w:rsid w:val="00250A19"/>
    <w:rsid w:val="00255C83"/>
    <w:rsid w:val="00257C2F"/>
    <w:rsid w:val="00263267"/>
    <w:rsid w:val="0027193C"/>
    <w:rsid w:val="00274790"/>
    <w:rsid w:val="00282CAB"/>
    <w:rsid w:val="00283E61"/>
    <w:rsid w:val="002928DA"/>
    <w:rsid w:val="00293055"/>
    <w:rsid w:val="002A0F24"/>
    <w:rsid w:val="002A3120"/>
    <w:rsid w:val="002A4369"/>
    <w:rsid w:val="002B661B"/>
    <w:rsid w:val="002B75F8"/>
    <w:rsid w:val="002C125E"/>
    <w:rsid w:val="002C18E3"/>
    <w:rsid w:val="002D4CA8"/>
    <w:rsid w:val="002D5AE4"/>
    <w:rsid w:val="002D5DD4"/>
    <w:rsid w:val="002F4904"/>
    <w:rsid w:val="002F52CE"/>
    <w:rsid w:val="00315A93"/>
    <w:rsid w:val="00315D09"/>
    <w:rsid w:val="0031740B"/>
    <w:rsid w:val="00317DC8"/>
    <w:rsid w:val="00320FFE"/>
    <w:rsid w:val="00322973"/>
    <w:rsid w:val="00322F60"/>
    <w:rsid w:val="003234FD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DF8"/>
    <w:rsid w:val="00376C92"/>
    <w:rsid w:val="003809E6"/>
    <w:rsid w:val="003820A5"/>
    <w:rsid w:val="00395128"/>
    <w:rsid w:val="00396024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80F1B"/>
    <w:rsid w:val="004867BB"/>
    <w:rsid w:val="004948B8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412C"/>
    <w:rsid w:val="0055729D"/>
    <w:rsid w:val="005573D5"/>
    <w:rsid w:val="00560DE7"/>
    <w:rsid w:val="00567193"/>
    <w:rsid w:val="00573A1E"/>
    <w:rsid w:val="00573B30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037B"/>
    <w:rsid w:val="005B396A"/>
    <w:rsid w:val="005B5225"/>
    <w:rsid w:val="005B758E"/>
    <w:rsid w:val="005D2BCE"/>
    <w:rsid w:val="005D56DC"/>
    <w:rsid w:val="005E275C"/>
    <w:rsid w:val="005E7649"/>
    <w:rsid w:val="005F05D2"/>
    <w:rsid w:val="005F1B0A"/>
    <w:rsid w:val="005F2424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356C"/>
    <w:rsid w:val="00674304"/>
    <w:rsid w:val="006743F6"/>
    <w:rsid w:val="00674FDB"/>
    <w:rsid w:val="00680F56"/>
    <w:rsid w:val="006939D5"/>
    <w:rsid w:val="006944B8"/>
    <w:rsid w:val="006A6986"/>
    <w:rsid w:val="006B082D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022F0"/>
    <w:rsid w:val="00710822"/>
    <w:rsid w:val="00713289"/>
    <w:rsid w:val="0071562E"/>
    <w:rsid w:val="007200AA"/>
    <w:rsid w:val="007219A5"/>
    <w:rsid w:val="007231CE"/>
    <w:rsid w:val="00725A9C"/>
    <w:rsid w:val="00737485"/>
    <w:rsid w:val="00737DD0"/>
    <w:rsid w:val="00751C7C"/>
    <w:rsid w:val="007649AD"/>
    <w:rsid w:val="00772641"/>
    <w:rsid w:val="0077388F"/>
    <w:rsid w:val="00774EEC"/>
    <w:rsid w:val="00785B73"/>
    <w:rsid w:val="007922A1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7F501E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02C7"/>
    <w:rsid w:val="00890F96"/>
    <w:rsid w:val="008A24DB"/>
    <w:rsid w:val="008A27EB"/>
    <w:rsid w:val="008C1A80"/>
    <w:rsid w:val="008E0402"/>
    <w:rsid w:val="008E50AD"/>
    <w:rsid w:val="009030A9"/>
    <w:rsid w:val="009041EE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695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A26"/>
    <w:rsid w:val="009D3D25"/>
    <w:rsid w:val="009D4F24"/>
    <w:rsid w:val="009E080C"/>
    <w:rsid w:val="009E145B"/>
    <w:rsid w:val="009E2013"/>
    <w:rsid w:val="009E51F0"/>
    <w:rsid w:val="009E6266"/>
    <w:rsid w:val="009E63A9"/>
    <w:rsid w:val="009E7070"/>
    <w:rsid w:val="009F1E2F"/>
    <w:rsid w:val="00A066B5"/>
    <w:rsid w:val="00A06913"/>
    <w:rsid w:val="00A14940"/>
    <w:rsid w:val="00A21615"/>
    <w:rsid w:val="00A231D3"/>
    <w:rsid w:val="00A247E9"/>
    <w:rsid w:val="00A4031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17A6"/>
    <w:rsid w:val="00AC3EF1"/>
    <w:rsid w:val="00AC78EA"/>
    <w:rsid w:val="00AD03C9"/>
    <w:rsid w:val="00AD7951"/>
    <w:rsid w:val="00AD7E4D"/>
    <w:rsid w:val="00AE1F06"/>
    <w:rsid w:val="00AE2A2C"/>
    <w:rsid w:val="00AE670D"/>
    <w:rsid w:val="00AF1596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558C8"/>
    <w:rsid w:val="00B649E1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26C96"/>
    <w:rsid w:val="00C325B2"/>
    <w:rsid w:val="00C32E26"/>
    <w:rsid w:val="00C36761"/>
    <w:rsid w:val="00C37DF9"/>
    <w:rsid w:val="00C42A98"/>
    <w:rsid w:val="00C4671D"/>
    <w:rsid w:val="00C54F3C"/>
    <w:rsid w:val="00C6371D"/>
    <w:rsid w:val="00C665B5"/>
    <w:rsid w:val="00C72117"/>
    <w:rsid w:val="00C73586"/>
    <w:rsid w:val="00C73D27"/>
    <w:rsid w:val="00C7624E"/>
    <w:rsid w:val="00C76E4B"/>
    <w:rsid w:val="00C8477D"/>
    <w:rsid w:val="00C945DD"/>
    <w:rsid w:val="00CA0DB2"/>
    <w:rsid w:val="00CA24E5"/>
    <w:rsid w:val="00CA3250"/>
    <w:rsid w:val="00CA55A6"/>
    <w:rsid w:val="00CB34A5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309"/>
    <w:rsid w:val="00D15FA6"/>
    <w:rsid w:val="00D20E84"/>
    <w:rsid w:val="00D2207A"/>
    <w:rsid w:val="00D257A2"/>
    <w:rsid w:val="00D276ED"/>
    <w:rsid w:val="00D441EA"/>
    <w:rsid w:val="00D60B90"/>
    <w:rsid w:val="00D65C31"/>
    <w:rsid w:val="00D671B8"/>
    <w:rsid w:val="00D70288"/>
    <w:rsid w:val="00D7066C"/>
    <w:rsid w:val="00D70D6A"/>
    <w:rsid w:val="00D7278E"/>
    <w:rsid w:val="00D826FE"/>
    <w:rsid w:val="00D83FD0"/>
    <w:rsid w:val="00D8516C"/>
    <w:rsid w:val="00DA6704"/>
    <w:rsid w:val="00DB1E51"/>
    <w:rsid w:val="00DC49B0"/>
    <w:rsid w:val="00DC6DD3"/>
    <w:rsid w:val="00DD2B90"/>
    <w:rsid w:val="00DE05F0"/>
    <w:rsid w:val="00E010F6"/>
    <w:rsid w:val="00E15570"/>
    <w:rsid w:val="00E17A8D"/>
    <w:rsid w:val="00E24F1A"/>
    <w:rsid w:val="00E36F40"/>
    <w:rsid w:val="00E37E9A"/>
    <w:rsid w:val="00E473E7"/>
    <w:rsid w:val="00E607EF"/>
    <w:rsid w:val="00E634FF"/>
    <w:rsid w:val="00E723B1"/>
    <w:rsid w:val="00E76E3F"/>
    <w:rsid w:val="00EA3295"/>
    <w:rsid w:val="00EB452D"/>
    <w:rsid w:val="00EC2B05"/>
    <w:rsid w:val="00EC2DD7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4D3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747E2"/>
    <w:rsid w:val="00F81924"/>
    <w:rsid w:val="00F823A2"/>
    <w:rsid w:val="00F82D74"/>
    <w:rsid w:val="00F841D8"/>
    <w:rsid w:val="00F87903"/>
    <w:rsid w:val="00F94AA9"/>
    <w:rsid w:val="00FB14C4"/>
    <w:rsid w:val="00FB407B"/>
    <w:rsid w:val="00FB53AB"/>
    <w:rsid w:val="00FE2D5D"/>
    <w:rsid w:val="00FE5746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0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AE63-839C-4BF3-9136-05DCEDB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28</cp:revision>
  <cp:lastPrinted>2021-05-14T11:01:00Z</cp:lastPrinted>
  <dcterms:created xsi:type="dcterms:W3CDTF">2021-12-21T13:46:00Z</dcterms:created>
  <dcterms:modified xsi:type="dcterms:W3CDTF">2024-04-18T10:26:00Z</dcterms:modified>
</cp:coreProperties>
</file>