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50B9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7BD68569" w:rsidR="00E96160" w:rsidRDefault="000629BB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629B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Выходные в Выборге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  <w:p w14:paraId="28ED93F2" w14:textId="7083703F" w:rsidR="00831D5F" w:rsidRPr="004D7FDA" w:rsidRDefault="00E96160" w:rsidP="007066C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06244A" w:rsidRPr="000624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4A7138" w:rsidRPr="0035422F" w14:paraId="0636CA68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4A7138" w:rsidRPr="004521B8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6AD4" w14:textId="369EC26B" w:rsidR="00D37632" w:rsidRPr="00D37632" w:rsidRDefault="00D37632" w:rsidP="00D376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632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 Экскурсия по трассе.</w:t>
            </w:r>
          </w:p>
          <w:p w14:paraId="0F77985F" w14:textId="0D7F4A8A" w:rsidR="00D37632" w:rsidRPr="00D37632" w:rsidRDefault="00D37632" w:rsidP="00D376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Выборг.</w:t>
            </w:r>
          </w:p>
          <w:p w14:paraId="4E7C6516" w14:textId="666D6317" w:rsidR="00D37632" w:rsidRPr="00D37632" w:rsidRDefault="00D37632" w:rsidP="00D37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632">
              <w:rPr>
                <w:rFonts w:ascii="Times New Roman" w:eastAsia="Times New Roman" w:hAnsi="Times New Roman"/>
                <w:bCs/>
                <w:lang w:eastAsia="ru-RU"/>
              </w:rPr>
              <w:t xml:space="preserve">Знакомство с историей города, временем основания которого считается 1293 год, когда шведские завоеватели вторглись на Карельский перешеек и овладели </w:t>
            </w:r>
            <w:proofErr w:type="spellStart"/>
            <w:r w:rsidRPr="00D37632">
              <w:rPr>
                <w:rFonts w:ascii="Times New Roman" w:eastAsia="Times New Roman" w:hAnsi="Times New Roman"/>
                <w:bCs/>
                <w:lang w:eastAsia="ru-RU"/>
              </w:rPr>
              <w:t>Вуоксинским</w:t>
            </w:r>
            <w:proofErr w:type="spellEnd"/>
            <w:r w:rsidRPr="00D37632">
              <w:rPr>
                <w:rFonts w:ascii="Times New Roman" w:eastAsia="Times New Roman" w:hAnsi="Times New Roman"/>
                <w:bCs/>
                <w:lang w:eastAsia="ru-RU"/>
              </w:rPr>
              <w:t xml:space="preserve"> торговым путем. На небольшом острове, лежащем в нынешнем Крепостном проливе, шведы возвели замок – оплот для дальнейшего продвижения на восток.</w:t>
            </w:r>
          </w:p>
          <w:p w14:paraId="27BBAFEE" w14:textId="02EA8F99" w:rsidR="00D37632" w:rsidRPr="00D37632" w:rsidRDefault="00D37632" w:rsidP="00D376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632">
              <w:rPr>
                <w:rFonts w:ascii="Times New Roman" w:eastAsia="Times New Roman" w:hAnsi="Times New Roman"/>
                <w:b/>
                <w:bCs/>
                <w:lang w:eastAsia="ru-RU"/>
              </w:rPr>
              <w:t>Масте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р-класс на «Фабрике кренделей».</w:t>
            </w:r>
          </w:p>
          <w:p w14:paraId="016FC734" w14:textId="62DFE1AC" w:rsidR="00D37632" w:rsidRPr="00D37632" w:rsidRDefault="00D37632" w:rsidP="00D37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632">
              <w:rPr>
                <w:rFonts w:ascii="Times New Roman" w:eastAsia="Times New Roman" w:hAnsi="Times New Roman"/>
                <w:bCs/>
                <w:lang w:eastAsia="ru-RU"/>
              </w:rPr>
              <w:t>Крендель – это традиционная для Выборга выпечка, которая по форме напоминает руки монахов-францисканцев, сложенные в молитве. История кренделя насчитывает несколько эпох – по легенде его начали выпекать еще в далеком Средневековье монахи, затем он завоевал расположение Императорского Петербурга, в финском Выборге пекари гордились правом выпекать крендель и состязались за право быть лучшими, во время военных лет этим лакомством поощряли летчиков, а в XXI веке «Выборгский крендель» официально стал признанным брендом Ленинградской области.</w:t>
            </w:r>
          </w:p>
          <w:p w14:paraId="1A6DBE27" w14:textId="33A0E08B" w:rsidR="00D37632" w:rsidRPr="00D37632" w:rsidRDefault="00D37632" w:rsidP="00D376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усадьбы Бюргера.</w:t>
            </w:r>
          </w:p>
          <w:p w14:paraId="3CDF6B7B" w14:textId="5BADBFB8" w:rsidR="00D37632" w:rsidRPr="00D37632" w:rsidRDefault="00D37632" w:rsidP="00D37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632">
              <w:rPr>
                <w:rFonts w:ascii="Times New Roman" w:eastAsia="Times New Roman" w:hAnsi="Times New Roman"/>
                <w:bCs/>
                <w:lang w:eastAsia="ru-RU"/>
              </w:rPr>
              <w:t>Усадьба Бюргера – уникальный даже по выборгским меркам памятник шведской эпохи этого города. Это настоящий средневековый дом в готическом стиле, точнее, два: точная дата их постройки неизвестна, мы лишь знаем, что, когда в Выборге в 1640-х годах проводилась реновация, эти два здания уже существовали, и перестройка города их не затронула. Почему два? Усадьба Бюргера состоит не только из собственно дома, но и каретника – говоря современным языком, гаража для кареты. Но если в каретнике в наши дни сделали ресторан (хоть и стилизованный под средневековую эпоху, как и многие рестораны Выборга), то непосредственно Дом Бюргера – действующий туристический центр.</w:t>
            </w:r>
          </w:p>
          <w:p w14:paraId="29B83276" w14:textId="443E239A" w:rsidR="00D37632" w:rsidRPr="00D37632" w:rsidRDefault="00D37632" w:rsidP="00D376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63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</w:t>
            </w:r>
            <w:proofErr w:type="spellStart"/>
            <w:r w:rsidRPr="00D37632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D37632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историческому центру Выборга.</w:t>
            </w:r>
          </w:p>
          <w:p w14:paraId="07077D50" w14:textId="46BFDEF9" w:rsidR="00D37632" w:rsidRPr="00D37632" w:rsidRDefault="00D37632" w:rsidP="00D37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632">
              <w:rPr>
                <w:rFonts w:ascii="Times New Roman" w:eastAsia="Times New Roman" w:hAnsi="Times New Roman"/>
                <w:bCs/>
                <w:lang w:eastAsia="ru-RU"/>
              </w:rPr>
              <w:t>В программе: Рыночная площадь с Круглой башней, Часовая башня, Ратуша, «каскад» площадей и др.</w:t>
            </w:r>
          </w:p>
          <w:p w14:paraId="6D270C02" w14:textId="729DBE79" w:rsidR="00D37632" w:rsidRPr="00D37632" w:rsidRDefault="00D37632" w:rsidP="00D376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632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«Ресторации НЭП» (за доп. плату).</w:t>
            </w:r>
          </w:p>
          <w:p w14:paraId="61FFD928" w14:textId="4784EAE9" w:rsidR="00D37632" w:rsidRPr="00D37632" w:rsidRDefault="00D37632" w:rsidP="00D376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«Шведский Выборг».</w:t>
            </w:r>
          </w:p>
          <w:p w14:paraId="7C64214A" w14:textId="2580568B" w:rsidR="00D37632" w:rsidRPr="00D37632" w:rsidRDefault="00D37632" w:rsidP="00D37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632">
              <w:rPr>
                <w:rFonts w:ascii="Times New Roman" w:eastAsia="Times New Roman" w:hAnsi="Times New Roman"/>
                <w:bCs/>
                <w:lang w:eastAsia="ru-RU"/>
              </w:rPr>
              <w:t>История средневекового Выборга – это в первую очередь история войн. Визитной карточкой города несколько столетий назад стал великолепный и сказочный, строгий и величественный, наполненный загадками и тайнами Выборгский замок. Возведенный на границе сфер влияния Новгорода и Швеции, расположенный на скалистом острове, омываемый водами Выборгского залива он и сейчас напомнит Вам о своей неприступности.</w:t>
            </w:r>
          </w:p>
          <w:p w14:paraId="5D29A152" w14:textId="5595F9C1" w:rsidR="00D37632" w:rsidRPr="00D37632" w:rsidRDefault="00D37632" w:rsidP="00D376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гостиницу. Размещение в гостинице.</w:t>
            </w:r>
          </w:p>
          <w:p w14:paraId="31F35068" w14:textId="36C4EBAB" w:rsidR="00D37632" w:rsidRPr="00D37632" w:rsidRDefault="00D37632" w:rsidP="00D376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5E607DBF" w:rsidR="004A7138" w:rsidRPr="006F5BBF" w:rsidRDefault="00D37632" w:rsidP="00D376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63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4A7138" w:rsidRPr="0035422F" w14:paraId="77BBD0CE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4A7138" w:rsidRPr="00072673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3BDB" w14:textId="1CB0CE0E" w:rsidR="000629BB" w:rsidRPr="000629BB" w:rsidRDefault="000629BB" w:rsidP="000629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5D3EA7F" w14:textId="01A471DD" w:rsidR="000629BB" w:rsidRPr="000629BB" w:rsidRDefault="000629BB" w:rsidP="000629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Сваргас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(20 км).</w:t>
            </w:r>
          </w:p>
          <w:p w14:paraId="20B603F3" w14:textId="2008835E" w:rsidR="000629BB" w:rsidRPr="000629BB" w:rsidRDefault="000629BB" w:rsidP="000629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 xml:space="preserve">Поселение </w:t>
            </w:r>
            <w:proofErr w:type="spellStart"/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>Сваргас</w:t>
            </w:r>
            <w:proofErr w:type="spellEnd"/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 xml:space="preserve"> расположено в живописном месте на берегу озера Петровское. Усадьба представляет собой двухэтажную башню норманнского типа с рядом вспомогательных построек, окруженных частоколом. За основу проекта взяты северные поселения X–XI вв., </w:t>
            </w:r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строительство велось с использованием аутентичных технологий. В </w:t>
            </w:r>
            <w:proofErr w:type="spellStart"/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>Сваргасе</w:t>
            </w:r>
            <w:proofErr w:type="spellEnd"/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 xml:space="preserve"> протекает повседневная жизнь, повторяющая быт раннего Средневековья (с поправкой на современные санитарно-гигиенические требования).</w:t>
            </w:r>
          </w:p>
          <w:p w14:paraId="130CBAAD" w14:textId="5B347BE5" w:rsidR="000629BB" w:rsidRPr="000629BB" w:rsidRDefault="000629BB" w:rsidP="000629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Программа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Сваргасе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4A75D86" w14:textId="72DE74D1" w:rsidR="000629BB" w:rsidRPr="000629BB" w:rsidRDefault="000629BB" w:rsidP="000629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 xml:space="preserve">Вас ждет рассказ о повседневной жизни викингов, демонстрация различных ремесел, игр, обрядов, элементов боевого искусства. </w:t>
            </w:r>
            <w:proofErr w:type="spellStart"/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>Сваргас</w:t>
            </w:r>
            <w:proofErr w:type="spellEnd"/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 xml:space="preserve"> – интерактивный музей, здесь все можно потрогать руками, попробовать самому. Гостям предоставляется возможность переодеться в исторические костюмы, пострелять из луков, сразиться на мечах и боевых топорах. Мы сможем прогуляться по усадьбе, посидеть за общим столом при свечах в длинном доме под рассказы о жизни викингов, заглянуть в кузницу, сделать рунических расклад у </w:t>
            </w:r>
            <w:proofErr w:type="spellStart"/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>эриля</w:t>
            </w:r>
            <w:proofErr w:type="spellEnd"/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 xml:space="preserve"> и многое другое.</w:t>
            </w:r>
          </w:p>
          <w:p w14:paraId="457BE3F8" w14:textId="7B12FCC5" w:rsidR="000629BB" w:rsidRPr="000629BB" w:rsidRDefault="000629BB" w:rsidP="000629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29BB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«Славя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нская Трапеза» (за доп. плату).</w:t>
            </w:r>
          </w:p>
          <w:p w14:paraId="49E67D4A" w14:textId="5E230549" w:rsidR="000629BB" w:rsidRPr="000629BB" w:rsidRDefault="000629BB" w:rsidP="000629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парке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756B0C7A" w14:textId="1BA68402" w:rsidR="000629BB" w:rsidRPr="000629BB" w:rsidRDefault="000629BB" w:rsidP="000629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 xml:space="preserve"> – это уникальный скальный пейзажный парк XVIII–XIX веков. Свой живописный романтичный рельеф он приобрел благодаря мощным выходам гранита на поверхность. Во время прогулки Вам бесспорно придется по вкусу ощущение спокойствия и размеренного созерцания, навевающего внутренние размышления и состояние душевного покоя на фоне плавной смены впечатлений. Движение от одной видовой точки к другой подарит Вам глубокое удовольствие и заряд положительных эмоций.</w:t>
            </w:r>
          </w:p>
          <w:p w14:paraId="465E82B4" w14:textId="1C93C391" w:rsidR="000629BB" w:rsidRPr="000629BB" w:rsidRDefault="000629BB" w:rsidP="000629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«Лавки Вкусностей».</w:t>
            </w:r>
          </w:p>
          <w:p w14:paraId="664F7F21" w14:textId="0ACE049D" w:rsidR="000629BB" w:rsidRPr="000629BB" w:rsidRDefault="000629BB" w:rsidP="000629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9BB">
              <w:rPr>
                <w:rFonts w:ascii="Times New Roman" w:eastAsia="Times New Roman" w:hAnsi="Times New Roman"/>
                <w:bCs/>
                <w:lang w:eastAsia="ru-RU"/>
              </w:rPr>
              <w:t>Здесь вы сможете приобрести подарки для себя и своих близких: знаменитые Выборгские крендели, имбирные пряники, вяленое мясо, домашние сыры, пряности и выборгский эль. Лавка вкусностей – настоящий уголок средневековья в современном городе, где вас ждут с нетерпением.</w:t>
            </w:r>
          </w:p>
          <w:p w14:paraId="5DECCA6A" w14:textId="5AEFD53A" w:rsidR="000629BB" w:rsidRPr="000629BB" w:rsidRDefault="000629BB" w:rsidP="000629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29BB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Санкт-Петербург (150 км).</w:t>
            </w:r>
          </w:p>
          <w:p w14:paraId="017E8B7A" w14:textId="70818F7E" w:rsidR="000629BB" w:rsidRPr="000629BB" w:rsidRDefault="000629BB" w:rsidP="000629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29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475735E8" w14:textId="6EB9868F" w:rsidR="004A7138" w:rsidRPr="006F5BBF" w:rsidRDefault="000629BB" w:rsidP="000629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29B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D6B91F2" w14:textId="175482D5" w:rsidR="00223F45" w:rsidRPr="00750B97" w:rsidRDefault="00223F45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EFAA795" w14:textId="77777777" w:rsidR="000629BB" w:rsidRDefault="000629BB" w:rsidP="000629BB">
      <w:pPr>
        <w:pStyle w:val="af1"/>
        <w:spacing w:before="0"/>
        <w:ind w:left="-567"/>
        <w:rPr>
          <w:szCs w:val="28"/>
        </w:rPr>
      </w:pPr>
      <w:r>
        <w:rPr>
          <w:szCs w:val="28"/>
        </w:rPr>
        <w:t>Стоимость тура на одного участника в рублях:</w:t>
      </w:r>
    </w:p>
    <w:p w14:paraId="10FBC604" w14:textId="1A5B5B94" w:rsidR="000629BB" w:rsidRPr="00A23E6E" w:rsidRDefault="000629BB" w:rsidP="000629BB">
      <w:pPr>
        <w:spacing w:after="0"/>
        <w:ind w:left="-567"/>
        <w:rPr>
          <w:rFonts w:ascii="Times New Roman" w:hAnsi="Times New Roman"/>
          <w:i/>
          <w:lang w:val="en-US"/>
        </w:rPr>
      </w:pPr>
      <w:r w:rsidRPr="00D65351">
        <w:rPr>
          <w:rFonts w:ascii="Times New Roman" w:hAnsi="Times New Roman"/>
          <w:i/>
        </w:rPr>
        <w:t>с 01.10 по 24.12.202</w:t>
      </w:r>
      <w:r w:rsidR="00A23E6E">
        <w:rPr>
          <w:rFonts w:ascii="Times New Roman" w:hAnsi="Times New Roman"/>
          <w:i/>
          <w:lang w:val="en-US"/>
        </w:rPr>
        <w:t>4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0629BB" w:rsidRPr="009206FD" w14:paraId="42A85AC3" w14:textId="77777777" w:rsidTr="00B20DCB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E8347D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325941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4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96F525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4760D0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59D344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0AD163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C0F9C33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7DE85D8A" w14:textId="77777777" w:rsidR="000629BB" w:rsidRPr="00B00294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971A4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406979D1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29732D94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629BB" w:rsidRPr="009206FD" w14:paraId="7C8B9219" w14:textId="77777777" w:rsidTr="000629BB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EB611" w14:textId="77777777" w:rsidR="000629BB" w:rsidRPr="009206FD" w:rsidRDefault="000629BB" w:rsidP="00B20DCB">
            <w:pPr>
              <w:spacing w:after="0"/>
              <w:rPr>
                <w:rFonts w:ascii="Times New Roman" w:hAnsi="Times New Roman"/>
                <w:b/>
              </w:rPr>
            </w:pPr>
            <w:bookmarkStart w:id="4" w:name="_Hlk159232334"/>
            <w:r w:rsidRPr="009206FD">
              <w:rPr>
                <w:rFonts w:ascii="Times New Roman" w:hAnsi="Times New Roman"/>
                <w:b/>
              </w:rPr>
              <w:t>Гостиница «Выборг», г. Выборг</w:t>
            </w:r>
          </w:p>
        </w:tc>
      </w:tr>
      <w:tr w:rsidR="000629BB" w:rsidRPr="009206FD" w14:paraId="34F26D3E" w14:textId="77777777" w:rsidTr="00B20DCB">
        <w:trPr>
          <w:cantSplit/>
        </w:trPr>
        <w:tc>
          <w:tcPr>
            <w:tcW w:w="3261" w:type="dxa"/>
            <w:vAlign w:val="center"/>
          </w:tcPr>
          <w:p w14:paraId="1170C6D1" w14:textId="77777777" w:rsidR="000629BB" w:rsidRPr="009206FD" w:rsidRDefault="000629BB" w:rsidP="00B20DCB">
            <w:pPr>
              <w:spacing w:after="0"/>
              <w:rPr>
                <w:rFonts w:ascii="Times New Roman" w:hAnsi="Times New Roman"/>
              </w:rPr>
            </w:pPr>
            <w:bookmarkStart w:id="5" w:name="_Hlk159232321"/>
            <w:bookmarkEnd w:id="4"/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2E87EB9C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1134" w:type="dxa"/>
            <w:vAlign w:val="center"/>
          </w:tcPr>
          <w:p w14:paraId="2F66958B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9950</w:t>
            </w:r>
          </w:p>
        </w:tc>
        <w:tc>
          <w:tcPr>
            <w:tcW w:w="1134" w:type="dxa"/>
            <w:vAlign w:val="center"/>
          </w:tcPr>
          <w:p w14:paraId="0D83AF1F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</w:t>
            </w:r>
          </w:p>
        </w:tc>
        <w:tc>
          <w:tcPr>
            <w:tcW w:w="1134" w:type="dxa"/>
            <w:vAlign w:val="center"/>
          </w:tcPr>
          <w:p w14:paraId="0FE1DF87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11150</w:t>
            </w:r>
          </w:p>
        </w:tc>
        <w:tc>
          <w:tcPr>
            <w:tcW w:w="1134" w:type="dxa"/>
            <w:vAlign w:val="center"/>
          </w:tcPr>
          <w:p w14:paraId="6748F869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12350</w:t>
            </w:r>
          </w:p>
        </w:tc>
        <w:tc>
          <w:tcPr>
            <w:tcW w:w="1134" w:type="dxa"/>
            <w:vAlign w:val="center"/>
          </w:tcPr>
          <w:p w14:paraId="756EC116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</w:t>
            </w:r>
          </w:p>
        </w:tc>
      </w:tr>
      <w:bookmarkEnd w:id="5"/>
      <w:tr w:rsidR="000629BB" w:rsidRPr="009206FD" w14:paraId="18FE451A" w14:textId="77777777" w:rsidTr="000629BB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5ADED" w14:textId="77777777" w:rsidR="000629BB" w:rsidRPr="009206FD" w:rsidRDefault="000629BB" w:rsidP="00B20DCB">
            <w:pPr>
              <w:spacing w:after="0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Дружба</w:t>
            </w:r>
            <w:r w:rsidRPr="009206FD">
              <w:rPr>
                <w:rFonts w:ascii="Times New Roman" w:hAnsi="Times New Roman"/>
                <w:b/>
              </w:rPr>
              <w:t>», г. Выборг</w:t>
            </w:r>
          </w:p>
        </w:tc>
      </w:tr>
      <w:tr w:rsidR="000629BB" w:rsidRPr="009206FD" w14:paraId="5B17FEF7" w14:textId="77777777" w:rsidTr="00B20DCB">
        <w:trPr>
          <w:cantSplit/>
        </w:trPr>
        <w:tc>
          <w:tcPr>
            <w:tcW w:w="3261" w:type="dxa"/>
            <w:vAlign w:val="center"/>
          </w:tcPr>
          <w:p w14:paraId="6DADAE6A" w14:textId="77777777" w:rsidR="000629BB" w:rsidRPr="009206FD" w:rsidRDefault="000629BB" w:rsidP="00B20D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3B090CA6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1134" w:type="dxa"/>
            <w:vAlign w:val="center"/>
          </w:tcPr>
          <w:p w14:paraId="653704C2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</w:t>
            </w:r>
          </w:p>
        </w:tc>
        <w:tc>
          <w:tcPr>
            <w:tcW w:w="1134" w:type="dxa"/>
            <w:vAlign w:val="center"/>
          </w:tcPr>
          <w:p w14:paraId="0ABE791F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  <w:tc>
          <w:tcPr>
            <w:tcW w:w="1134" w:type="dxa"/>
            <w:vAlign w:val="center"/>
          </w:tcPr>
          <w:p w14:paraId="48394A4A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</w:t>
            </w:r>
          </w:p>
        </w:tc>
        <w:tc>
          <w:tcPr>
            <w:tcW w:w="1134" w:type="dxa"/>
            <w:vAlign w:val="center"/>
          </w:tcPr>
          <w:p w14:paraId="58E3E348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</w:t>
            </w:r>
          </w:p>
        </w:tc>
        <w:tc>
          <w:tcPr>
            <w:tcW w:w="1134" w:type="dxa"/>
            <w:vAlign w:val="center"/>
          </w:tcPr>
          <w:p w14:paraId="3993184C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13950</w:t>
            </w:r>
          </w:p>
        </w:tc>
      </w:tr>
    </w:tbl>
    <w:p w14:paraId="429D1E06" w14:textId="77777777" w:rsidR="000629BB" w:rsidRPr="00C54B5F" w:rsidRDefault="000629BB" w:rsidP="000629BB">
      <w:pPr>
        <w:spacing w:after="0" w:line="240" w:lineRule="auto"/>
        <w:ind w:left="-426"/>
        <w:rPr>
          <w:rFonts w:ascii="Times New Roman" w:hAnsi="Times New Roman"/>
          <w:sz w:val="12"/>
        </w:rPr>
      </w:pPr>
    </w:p>
    <w:p w14:paraId="2095B349" w14:textId="2EDA57A2" w:rsidR="000629BB" w:rsidRPr="00A23E6E" w:rsidRDefault="000629BB" w:rsidP="000629BB">
      <w:pPr>
        <w:spacing w:after="0" w:line="240" w:lineRule="auto"/>
        <w:ind w:left="-567"/>
        <w:rPr>
          <w:rFonts w:ascii="Times New Roman" w:hAnsi="Times New Roman"/>
          <w:i/>
          <w:lang w:val="en-US"/>
        </w:rPr>
      </w:pPr>
      <w:r w:rsidRPr="00D65351">
        <w:rPr>
          <w:rFonts w:ascii="Times New Roman" w:hAnsi="Times New Roman"/>
          <w:i/>
        </w:rPr>
        <w:t>с 28.04 по 30.09.202</w:t>
      </w:r>
      <w:r w:rsidR="00A23E6E">
        <w:rPr>
          <w:rFonts w:ascii="Times New Roman" w:hAnsi="Times New Roman"/>
          <w:i/>
          <w:lang w:val="en-US"/>
        </w:rPr>
        <w:t>4</w:t>
      </w:r>
      <w:bookmarkStart w:id="6" w:name="_GoBack"/>
      <w:bookmarkEnd w:id="6"/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0629BB" w:rsidRPr="009206FD" w14:paraId="19CD1CCC" w14:textId="77777777" w:rsidTr="00B20DCB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899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CE73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</w:t>
            </w:r>
            <w:r>
              <w:rPr>
                <w:rFonts w:ascii="Times New Roman" w:hAnsi="Times New Roman"/>
                <w:b/>
              </w:rPr>
              <w:t>ен</w:t>
            </w:r>
            <w:r w:rsidRPr="009206FD">
              <w:rPr>
                <w:rFonts w:ascii="Times New Roman" w:hAnsi="Times New Roman"/>
                <w:b/>
              </w:rPr>
              <w:t>ее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D597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C418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9614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A13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9C8E634" w14:textId="77777777" w:rsidR="000629BB" w:rsidRPr="00CB39EB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5B3447C8" w14:textId="77777777" w:rsidR="000629BB" w:rsidRPr="00CB39EB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BD43" w14:textId="77777777" w:rsidR="000629BB" w:rsidRPr="00CB39EB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0713ABFA" w14:textId="77777777" w:rsidR="000629BB" w:rsidRPr="00CB39EB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18B95A62" w14:textId="77777777" w:rsidR="000629BB" w:rsidRPr="00CB39EB" w:rsidRDefault="000629BB" w:rsidP="00B20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B39E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629BB" w:rsidRPr="009206FD" w14:paraId="7CAA7850" w14:textId="77777777" w:rsidTr="000629BB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6849D" w14:textId="77777777" w:rsidR="000629BB" w:rsidRPr="009206FD" w:rsidRDefault="000629BB" w:rsidP="00B20DCB">
            <w:pPr>
              <w:spacing w:after="0"/>
              <w:rPr>
                <w:rFonts w:ascii="Times New Roman" w:hAnsi="Times New Roman"/>
                <w:b/>
              </w:rPr>
            </w:pPr>
            <w:bookmarkStart w:id="7" w:name="_Hlk159232996"/>
            <w:r w:rsidRPr="009206FD">
              <w:rPr>
                <w:rFonts w:ascii="Times New Roman" w:hAnsi="Times New Roman"/>
                <w:b/>
              </w:rPr>
              <w:t>Гостиница «Выборг», г. Выборг</w:t>
            </w:r>
          </w:p>
        </w:tc>
      </w:tr>
      <w:tr w:rsidR="000629BB" w:rsidRPr="009206FD" w14:paraId="3AA22A91" w14:textId="77777777" w:rsidTr="00B20DCB">
        <w:trPr>
          <w:cantSplit/>
        </w:trPr>
        <w:tc>
          <w:tcPr>
            <w:tcW w:w="3261" w:type="dxa"/>
            <w:vAlign w:val="center"/>
          </w:tcPr>
          <w:p w14:paraId="32D689E0" w14:textId="77777777" w:rsidR="000629BB" w:rsidRPr="009206FD" w:rsidRDefault="000629BB" w:rsidP="00B20DCB">
            <w:pPr>
              <w:spacing w:after="0"/>
              <w:rPr>
                <w:rFonts w:ascii="Times New Roman" w:hAnsi="Times New Roman"/>
              </w:rPr>
            </w:pPr>
            <w:bookmarkStart w:id="8" w:name="_Hlk159233005"/>
            <w:bookmarkEnd w:id="7"/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6B74371B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1134" w:type="dxa"/>
            <w:vAlign w:val="center"/>
          </w:tcPr>
          <w:p w14:paraId="6472F3C1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</w:t>
            </w:r>
          </w:p>
        </w:tc>
        <w:tc>
          <w:tcPr>
            <w:tcW w:w="1134" w:type="dxa"/>
            <w:vAlign w:val="center"/>
          </w:tcPr>
          <w:p w14:paraId="28FE1126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  <w:tc>
          <w:tcPr>
            <w:tcW w:w="1134" w:type="dxa"/>
            <w:vAlign w:val="center"/>
          </w:tcPr>
          <w:p w14:paraId="35E4B712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11550</w:t>
            </w:r>
          </w:p>
        </w:tc>
        <w:tc>
          <w:tcPr>
            <w:tcW w:w="1134" w:type="dxa"/>
            <w:vAlign w:val="center"/>
          </w:tcPr>
          <w:p w14:paraId="22500655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</w:t>
            </w:r>
          </w:p>
        </w:tc>
        <w:tc>
          <w:tcPr>
            <w:tcW w:w="1134" w:type="dxa"/>
            <w:vAlign w:val="center"/>
          </w:tcPr>
          <w:p w14:paraId="730FA7B8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13950</w:t>
            </w:r>
          </w:p>
        </w:tc>
      </w:tr>
      <w:bookmarkEnd w:id="8"/>
      <w:tr w:rsidR="000629BB" w:rsidRPr="009206FD" w14:paraId="2E797498" w14:textId="77777777" w:rsidTr="000629BB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7C5BA" w14:textId="77777777" w:rsidR="000629BB" w:rsidRPr="009206FD" w:rsidRDefault="000629BB" w:rsidP="00B20DCB">
            <w:pPr>
              <w:spacing w:after="0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Дружба</w:t>
            </w:r>
            <w:r w:rsidRPr="009206FD">
              <w:rPr>
                <w:rFonts w:ascii="Times New Roman" w:hAnsi="Times New Roman"/>
                <w:b/>
              </w:rPr>
              <w:t>», г. Выборг</w:t>
            </w:r>
          </w:p>
        </w:tc>
      </w:tr>
      <w:tr w:rsidR="000629BB" w:rsidRPr="009206FD" w14:paraId="45AC99B9" w14:textId="77777777" w:rsidTr="00B20DCB">
        <w:trPr>
          <w:cantSplit/>
        </w:trPr>
        <w:tc>
          <w:tcPr>
            <w:tcW w:w="3261" w:type="dxa"/>
            <w:vAlign w:val="center"/>
          </w:tcPr>
          <w:p w14:paraId="047AC729" w14:textId="77777777" w:rsidR="000629BB" w:rsidRPr="009206FD" w:rsidRDefault="000629BB" w:rsidP="00B20D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75371E7F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10550</w:t>
            </w:r>
          </w:p>
        </w:tc>
        <w:tc>
          <w:tcPr>
            <w:tcW w:w="1134" w:type="dxa"/>
            <w:vAlign w:val="center"/>
          </w:tcPr>
          <w:p w14:paraId="5E99ED97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  <w:tc>
          <w:tcPr>
            <w:tcW w:w="1134" w:type="dxa"/>
            <w:vAlign w:val="center"/>
          </w:tcPr>
          <w:p w14:paraId="523C92A5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</w:t>
            </w:r>
          </w:p>
        </w:tc>
        <w:tc>
          <w:tcPr>
            <w:tcW w:w="1134" w:type="dxa"/>
            <w:vAlign w:val="center"/>
          </w:tcPr>
          <w:p w14:paraId="78D2A725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12150</w:t>
            </w:r>
          </w:p>
        </w:tc>
        <w:tc>
          <w:tcPr>
            <w:tcW w:w="1134" w:type="dxa"/>
            <w:vAlign w:val="center"/>
          </w:tcPr>
          <w:p w14:paraId="4463232A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13550</w:t>
            </w:r>
          </w:p>
        </w:tc>
        <w:tc>
          <w:tcPr>
            <w:tcW w:w="1134" w:type="dxa"/>
            <w:vAlign w:val="center"/>
          </w:tcPr>
          <w:p w14:paraId="2A48CB51" w14:textId="77777777" w:rsidR="000629BB" w:rsidRPr="009206FD" w:rsidRDefault="000629BB" w:rsidP="00B20D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</w:t>
            </w:r>
          </w:p>
        </w:tc>
      </w:tr>
    </w:tbl>
    <w:bookmarkEnd w:id="0"/>
    <w:bookmarkEnd w:id="1"/>
    <w:bookmarkEnd w:id="2"/>
    <w:bookmarkEnd w:id="3"/>
    <w:p w14:paraId="086E248C" w14:textId="759B54BA" w:rsidR="00072673" w:rsidRPr="008634E1" w:rsidRDefault="00315D09" w:rsidP="00D3763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1ECB1C95" w14:textId="77777777" w:rsidR="000629BB" w:rsidRPr="000629BB" w:rsidRDefault="000629BB" w:rsidP="000629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71144B5B" w14:textId="77777777" w:rsidR="000629BB" w:rsidRPr="000629BB" w:rsidRDefault="000629BB" w:rsidP="000629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программе;</w:t>
      </w:r>
    </w:p>
    <w:p w14:paraId="329BC9FC" w14:textId="77777777" w:rsidR="000629BB" w:rsidRPr="000629BB" w:rsidRDefault="000629BB" w:rsidP="000629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1DA09FFE" w14:textId="77777777" w:rsidR="000629BB" w:rsidRPr="000629BB" w:rsidRDefault="000629BB" w:rsidP="000629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182908C" w14:textId="263CEF11" w:rsidR="004A7138" w:rsidRDefault="000629BB" w:rsidP="000629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0AAC2E14" w14:textId="77777777" w:rsidR="000629BB" w:rsidRPr="000629BB" w:rsidRDefault="000629BB" w:rsidP="000629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9682A40" w14:textId="07AE3C51" w:rsidR="007066CD" w:rsidRPr="008634E1" w:rsidRDefault="007066CD" w:rsidP="007066C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ED1F75D" w14:textId="77777777" w:rsidR="000629BB" w:rsidRPr="000629BB" w:rsidRDefault="000629BB" w:rsidP="000629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ужин – 550-600 руб./чел.;</w:t>
      </w:r>
    </w:p>
    <w:p w14:paraId="1C85F080" w14:textId="1EF53F1D" w:rsidR="007066CD" w:rsidRDefault="000629BB" w:rsidP="000629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4182F60E" w14:textId="77777777" w:rsidR="000629BB" w:rsidRPr="000629BB" w:rsidRDefault="000629BB" w:rsidP="000629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750B9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BE120A1" w14:textId="77777777" w:rsidR="000629BB" w:rsidRPr="000629BB" w:rsidRDefault="000629BB" w:rsidP="000629B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6ADB741" w14:textId="77777777" w:rsidR="000629BB" w:rsidRPr="000629BB" w:rsidRDefault="000629BB" w:rsidP="000629B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нужному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15BE858" w14:textId="77777777" w:rsidR="000629BB" w:rsidRPr="000629BB" w:rsidRDefault="000629BB" w:rsidP="000629B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10-15 и 17-20 чел. производится по запросу.</w:t>
      </w:r>
    </w:p>
    <w:p w14:paraId="4DED467E" w14:textId="77777777" w:rsidR="000629BB" w:rsidRPr="000629BB" w:rsidRDefault="000629BB" w:rsidP="000629B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22B63767" w14:textId="77777777" w:rsidR="000629BB" w:rsidRPr="000629BB" w:rsidRDefault="000629BB" w:rsidP="000629B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A752027" w14:textId="1CD7F17D" w:rsidR="00072673" w:rsidRPr="000629BB" w:rsidRDefault="000629BB" w:rsidP="000629B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29BB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072673" w:rsidRPr="000629BB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3F225" w14:textId="77777777" w:rsidR="00E94E46" w:rsidRDefault="00E94E46" w:rsidP="00CD1C11">
      <w:pPr>
        <w:spacing w:after="0" w:line="240" w:lineRule="auto"/>
      </w:pPr>
      <w:r>
        <w:separator/>
      </w:r>
    </w:p>
  </w:endnote>
  <w:endnote w:type="continuationSeparator" w:id="0">
    <w:p w14:paraId="561CFE04" w14:textId="77777777" w:rsidR="00E94E46" w:rsidRDefault="00E94E4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E546" w14:textId="77777777" w:rsidR="00E94E46" w:rsidRDefault="00E94E46" w:rsidP="00CD1C11">
      <w:pPr>
        <w:spacing w:after="0" w:line="240" w:lineRule="auto"/>
      </w:pPr>
      <w:r>
        <w:separator/>
      </w:r>
    </w:p>
  </w:footnote>
  <w:footnote w:type="continuationSeparator" w:id="0">
    <w:p w14:paraId="28B8F63F" w14:textId="77777777" w:rsidR="00E94E46" w:rsidRDefault="00E94E4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21C"/>
    <w:rsid w:val="00035D6B"/>
    <w:rsid w:val="00036D86"/>
    <w:rsid w:val="0004071A"/>
    <w:rsid w:val="00056776"/>
    <w:rsid w:val="0006244A"/>
    <w:rsid w:val="000629BB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D7688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455EB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B6324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6370"/>
    <w:rsid w:val="001F792D"/>
    <w:rsid w:val="001F7EC9"/>
    <w:rsid w:val="00200190"/>
    <w:rsid w:val="00200D22"/>
    <w:rsid w:val="00201C0D"/>
    <w:rsid w:val="00206011"/>
    <w:rsid w:val="00223F45"/>
    <w:rsid w:val="002449F5"/>
    <w:rsid w:val="00255C83"/>
    <w:rsid w:val="00257C2F"/>
    <w:rsid w:val="00263267"/>
    <w:rsid w:val="00270DAE"/>
    <w:rsid w:val="0027193C"/>
    <w:rsid w:val="00274790"/>
    <w:rsid w:val="00283E61"/>
    <w:rsid w:val="002A4369"/>
    <w:rsid w:val="002A702B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7641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10053"/>
    <w:rsid w:val="00421C59"/>
    <w:rsid w:val="004521B8"/>
    <w:rsid w:val="00455564"/>
    <w:rsid w:val="00480F1B"/>
    <w:rsid w:val="004A3D84"/>
    <w:rsid w:val="004A6356"/>
    <w:rsid w:val="004A7138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224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5BBF"/>
    <w:rsid w:val="006F63D4"/>
    <w:rsid w:val="007066CD"/>
    <w:rsid w:val="00710822"/>
    <w:rsid w:val="007116D7"/>
    <w:rsid w:val="00713289"/>
    <w:rsid w:val="0071562E"/>
    <w:rsid w:val="007219A5"/>
    <w:rsid w:val="00721ABC"/>
    <w:rsid w:val="007231CE"/>
    <w:rsid w:val="007240C8"/>
    <w:rsid w:val="00737485"/>
    <w:rsid w:val="00737DD0"/>
    <w:rsid w:val="00750B97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6E2D"/>
    <w:rsid w:val="008D0639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3E6E"/>
    <w:rsid w:val="00A247E9"/>
    <w:rsid w:val="00A40949"/>
    <w:rsid w:val="00A41724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660"/>
    <w:rsid w:val="00A75ED1"/>
    <w:rsid w:val="00A821C6"/>
    <w:rsid w:val="00A908F4"/>
    <w:rsid w:val="00A9690B"/>
    <w:rsid w:val="00A9753A"/>
    <w:rsid w:val="00AC170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125F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5686"/>
    <w:rsid w:val="00D04869"/>
    <w:rsid w:val="00D124B1"/>
    <w:rsid w:val="00D137CA"/>
    <w:rsid w:val="00D15FA6"/>
    <w:rsid w:val="00D20E84"/>
    <w:rsid w:val="00D2207A"/>
    <w:rsid w:val="00D257A2"/>
    <w:rsid w:val="00D37632"/>
    <w:rsid w:val="00D441EA"/>
    <w:rsid w:val="00D45F25"/>
    <w:rsid w:val="00D60B90"/>
    <w:rsid w:val="00D65C31"/>
    <w:rsid w:val="00D671B8"/>
    <w:rsid w:val="00D70288"/>
    <w:rsid w:val="00D7278E"/>
    <w:rsid w:val="00D83FD0"/>
    <w:rsid w:val="00DA5174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37994"/>
    <w:rsid w:val="00E473E7"/>
    <w:rsid w:val="00E607EF"/>
    <w:rsid w:val="00E634FF"/>
    <w:rsid w:val="00E723B1"/>
    <w:rsid w:val="00E91773"/>
    <w:rsid w:val="00E94E46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315B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B407B"/>
    <w:rsid w:val="00FC7813"/>
    <w:rsid w:val="00FD5E8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18</cp:revision>
  <cp:lastPrinted>2021-05-14T11:01:00Z</cp:lastPrinted>
  <dcterms:created xsi:type="dcterms:W3CDTF">2021-06-11T07:37:00Z</dcterms:created>
  <dcterms:modified xsi:type="dcterms:W3CDTF">2024-03-12T10:16:00Z</dcterms:modified>
</cp:coreProperties>
</file>